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3B87" w14:textId="733B9113" w:rsidR="002D057F" w:rsidRDefault="002D057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Drevenka</w:t>
      </w:r>
      <w:proofErr w:type="spellEnd"/>
      <w:r>
        <w:rPr>
          <w:sz w:val="36"/>
          <w:szCs w:val="36"/>
        </w:rPr>
        <w:t xml:space="preserve"> Julianna és Vas Péter</w:t>
      </w:r>
    </w:p>
    <w:p w14:paraId="4F396EBA" w14:textId="7FC636DC" w:rsidR="002D057F" w:rsidRDefault="002D057F">
      <w:pPr>
        <w:rPr>
          <w:sz w:val="36"/>
          <w:szCs w:val="36"/>
        </w:rPr>
      </w:pPr>
      <w:r>
        <w:rPr>
          <w:sz w:val="36"/>
          <w:szCs w:val="36"/>
        </w:rPr>
        <w:t xml:space="preserve">Szeretettel várunk benneteket </w:t>
      </w:r>
    </w:p>
    <w:p w14:paraId="12EA92F9" w14:textId="0A447628" w:rsidR="002D057F" w:rsidRDefault="002D057F">
      <w:pPr>
        <w:rPr>
          <w:sz w:val="36"/>
          <w:szCs w:val="36"/>
        </w:rPr>
      </w:pPr>
      <w:r>
        <w:rPr>
          <w:sz w:val="36"/>
          <w:szCs w:val="36"/>
        </w:rPr>
        <w:t xml:space="preserve">          2021. szeptember 17-én</w:t>
      </w:r>
    </w:p>
    <w:p w14:paraId="46243AB2" w14:textId="1AA19F1F" w:rsidR="002D057F" w:rsidRDefault="002D057F">
      <w:pPr>
        <w:rPr>
          <w:sz w:val="36"/>
          <w:szCs w:val="36"/>
        </w:rPr>
      </w:pPr>
      <w:r>
        <w:rPr>
          <w:sz w:val="36"/>
          <w:szCs w:val="36"/>
        </w:rPr>
        <w:t xml:space="preserve">14 órakor </w:t>
      </w:r>
      <w:r w:rsidR="00B57665">
        <w:rPr>
          <w:sz w:val="36"/>
          <w:szCs w:val="36"/>
        </w:rPr>
        <w:t xml:space="preserve">tartandó házasságkötésünkre  </w:t>
      </w:r>
    </w:p>
    <w:p w14:paraId="45621751" w14:textId="7A751857" w:rsidR="00B57665" w:rsidRDefault="00B57665">
      <w:pPr>
        <w:rPr>
          <w:sz w:val="36"/>
          <w:szCs w:val="36"/>
        </w:rPr>
      </w:pPr>
      <w:r>
        <w:rPr>
          <w:sz w:val="36"/>
          <w:szCs w:val="36"/>
        </w:rPr>
        <w:t>Ercsi Művelődésiház kistermébe</w:t>
      </w:r>
    </w:p>
    <w:p w14:paraId="7933BA9D" w14:textId="08074488" w:rsidR="00B57665" w:rsidRDefault="00B57665">
      <w:pPr>
        <w:rPr>
          <w:sz w:val="36"/>
          <w:szCs w:val="36"/>
        </w:rPr>
      </w:pPr>
      <w:r>
        <w:rPr>
          <w:sz w:val="36"/>
          <w:szCs w:val="36"/>
        </w:rPr>
        <w:t>és az azt követő ebédre a Kikötő Étterembe.</w:t>
      </w:r>
    </w:p>
    <w:p w14:paraId="19DCDB51" w14:textId="77777777" w:rsidR="00B57665" w:rsidRDefault="00B57665">
      <w:pPr>
        <w:rPr>
          <w:sz w:val="36"/>
          <w:szCs w:val="36"/>
        </w:rPr>
      </w:pPr>
    </w:p>
    <w:p w14:paraId="0EF3ABA8" w14:textId="77777777" w:rsidR="00B57665" w:rsidRDefault="00B57665">
      <w:pPr>
        <w:rPr>
          <w:sz w:val="36"/>
          <w:szCs w:val="36"/>
        </w:rPr>
      </w:pPr>
    </w:p>
    <w:p w14:paraId="403CF391" w14:textId="77777777" w:rsidR="00B57665" w:rsidRPr="002D057F" w:rsidRDefault="00B57665">
      <w:pPr>
        <w:rPr>
          <w:sz w:val="36"/>
          <w:szCs w:val="36"/>
        </w:rPr>
      </w:pPr>
    </w:p>
    <w:sectPr w:rsidR="00B57665" w:rsidRPr="002D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7F"/>
    <w:rsid w:val="002D057F"/>
    <w:rsid w:val="00B57665"/>
    <w:rsid w:val="00E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5FB2"/>
  <w15:chartTrackingRefBased/>
  <w15:docId w15:val="{E5CDEDB7-85E9-469E-89CE-02DD1699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vas</dc:creator>
  <cp:keywords/>
  <dc:description/>
  <cp:lastModifiedBy>péter vas</cp:lastModifiedBy>
  <cp:revision>1</cp:revision>
  <dcterms:created xsi:type="dcterms:W3CDTF">2021-07-14T14:43:00Z</dcterms:created>
  <dcterms:modified xsi:type="dcterms:W3CDTF">2021-07-14T15:04:00Z</dcterms:modified>
</cp:coreProperties>
</file>